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UPIR Helps Celebrate ESKY 150</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The fourth event of the 2013 Bays de Noc Convention and Visitors Bureau UPIR race season, the United Way Esky 150,  drew 98 drivers, keeping the trend of more drivers than last year’s average alive. The United Way Esky 150 was special for many reasons.  Not only did laps from the heat races add up to 150 to celebrate Escanaba 150th birthday, but laps could be sponsored for $25.00, with $20.00 going to the United Way, and $5.00 going to the drivers winning purse. The United Way also benefitted from the event’s 50/50 raffle, with all proceeds going toward their cause. Like always, the heat races started off the day’s action after a slight delay from rain showers that made track conditions unsuitable for racing. Intermission took place after all but one of the day’s heat races, the track needed to be watered after the clouds cleared and the hot sun beat down on the track. Intermission activities featured the usual 50/50 drawing, drawings for lap sponsors, and special guest, Austin Cayer, and his Baby Grand racecar.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After the final 4/6 cylinder heat race was run after the conclusion of intermission, it was time for each class’ feature races of the day. The first feature was for the Junior Sprint Division, after a side by side battle that lasted several laps, Jessie James Liss came out on top with Joey Stankowicz in 2nd and Logan Getzloff in 3rd. The next feature was for the UPIR Modifieds. Late in the 20 lap race a four car pile up in turn three took out defending champion Matt Valiquette, while Lonnie Dalgord, Jason Holmes, and Tyler Winling all continued with damage. After the mess was cleaned up, Dale Peterson went on to claim his second victory in a row, 2nd place went to Chris Pepin followed in 3rd by John Ostermann. The 600 Sprints took to the track next for their feature race. For the second time in a row, Jared Cech reigned supreme over the field, taking the win. 2nd place went to Jason Irving, with John Mathias in 3rd. In the Street Stock division, Joe Johnson was able to claim his first feature win of the year, followed in 2nd by Eric Mathieson, and in 3rd by Ron Jenshak. The 650 Sprint feature saw Gary Dubord Jr. take the victory, for the fourth time in a row, in a photo finish with Brooke Mathias. 3rd place went to Dave Hosking.</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final race of the day was the 4/6 cylinder feature. Eric Lafreniere became the fourth different in four races this year, showing how competitive this years field of 4/6 cylinder cars truly is. 2nd place went to Tom Dubord Jr, followed in 3rd by Tyler Corwin.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The United Way Esky 150 was an overall success, with great racing for a great cause and the celebration of Escanaba’s 150th birthday. UPIR would like to thank all of the fans for their continued support of local racing, and all of the sponsors, because without them, we would not be where we are today with racing in Esky.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Todd Rose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Results from the United Way Esky 150</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Junior Micro Sprints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Heat- 1st) #71 Jessie James Liss    2nd) #8 Logan Getzloff    3rd) #64 Joey Satnkoicz</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Feature- 1st) #71 Jessie James Liss   2nd) #64 Joey Stankowicz   3rd) #8 Logan Getzloff</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4th) #75 Drake Degnan    5th) #62 Tyler Getchell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Modifieds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 1- 1st) #47 Chris Pepin    2nd) #60 Lonnie Dalgord    3rd) #2 Matt Valiqutte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 2- 1st) #17 Dale Peterson    2nd) #141 John Ostermann    3rd)#41 Jason Holmes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Feature- 1st) #17 Dale Peterson    2nd) #47 Chris Pepin    3rd)#141 John Ostermann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4th) #12f Fran Berube    5th) #60 Lonnie Dalgord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600 Micro Sprints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Heat 1- 1st) #71 Jared Cech   2nd) #175 Matt Peterson   3rd) #29 Jason Irving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Heat 2- 1st) #92 Jeff ives   2nd) #22R Scott Richer   3rd) #14 Todd Belanger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Semi- 1st) #76 Jay Baumler Jr.   2nd) #45 Brent Smith</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Feature- 1st) #71 Jared Cech   2nd) #29 Jason Irving   3rd) #69 John Mathias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    4th) #34 Gregg Brayak   5th) #72 Josh Bartel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Street Stock</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Heat 1- 1st) #53 Joe Johnson   2nd) #40 Ron Jenshak   3rd) #5 Paul Wagner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Heat 2- 1st) #33D Derek Gagne   2nd) #27 Eric Mathieson   3rd) #65 Rob Kirkpatrick</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Feature- 1st) #53 Joe Johnson   2nd) #27 Eric Mathieson   3rd)#40 Ron Jenshak</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    4th) #33D Derek Gagne   5th) #66 Greg Bruce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650 Micro Sprints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Heat 1- 1st) #44 Gary Dubord Jr.   2nd) #26 Kyle Getchell   3rd) #99 Dave Hosking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Heat 2- 1st) #32 Kristy Peterson   2nd) #101 Austin Berg   3rd) #29 Justina Liss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Feature- 1st) #44 Gary Dubord Jr.   2nd) #442 Brooke Mathias   3rd) #99 Dave Hosking</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4th) #101 Austin Berg   5th) #32 Kristy Peterson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4/6 Cylinder Cars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 1- 1st) #18 Jeff Sullivan   2nd) #22b Ed Berube   3rd) #43 Tom Dubord Jr.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 2- 1st) #11 Randy Degrave   2nd) #13 Eric Lafreniere   3rd) #711 Jon Barron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 3- 1st) #77 Corey Degrave   2nd) #21x Matt Johnsen   3rd) #64 Tyler Corwin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 4- 1st) #65 Justin Lauscher   2nd) #2c Gerald Lanaville   3rd) #98 Anthony Pollard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Semi 1- 1st) #46m Eric Marenger   2nd) #1 Rob Iverson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Semi 2- 1st) #97 Bryon Stemick   2nd) #45 Chris Olsen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Feature- 1st) #13 Eric Lafreniere   2nd) #43 Tom Dubord Jr.   3rd) #64 Tyler Corwin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4th) #46m Eric Marenger   5th) #18 Jeff Sullivan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